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9981" w14:textId="0E41E7A7" w:rsidR="009D21E5" w:rsidRDefault="000D793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829EE9" wp14:editId="3117320D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 w:rsidR="00595737"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</w:p>
    <w:p w14:paraId="5385AFEC" w14:textId="64C8EF98" w:rsidR="009D21E5" w:rsidRDefault="000D7931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 聘 报 名 表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（</w:t>
      </w:r>
      <w:r w:rsidR="00BE2F37">
        <w:rPr>
          <w:rFonts w:ascii="仿宋_GB2312" w:eastAsia="仿宋_GB2312" w:hAnsi="仿宋_GB2312" w:cs="仿宋_GB2312" w:hint="eastAsia"/>
          <w:b/>
          <w:sz w:val="24"/>
        </w:rPr>
        <w:t>哈尔滨分公司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）                </w:t>
      </w:r>
    </w:p>
    <w:tbl>
      <w:tblPr>
        <w:tblW w:w="93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9D21E5" w14:paraId="7A05E610" w14:textId="77777777">
        <w:trPr>
          <w:cantSplit/>
          <w:trHeight w:val="292"/>
        </w:trPr>
        <w:tc>
          <w:tcPr>
            <w:tcW w:w="9356" w:type="dxa"/>
            <w:gridSpan w:val="9"/>
            <w:tcBorders>
              <w:top w:val="single" w:sz="8" w:space="0" w:color="4F81BD"/>
              <w:left w:val="single" w:sz="8" w:space="0" w:color="4F81BD"/>
              <w:bottom w:val="single" w:sz="4" w:space="0" w:color="548DD4"/>
              <w:right w:val="dotted" w:sz="4" w:space="0" w:color="auto"/>
            </w:tcBorders>
            <w:shd w:val="clear" w:color="auto" w:fill="4F81BD"/>
            <w:vAlign w:val="center"/>
          </w:tcPr>
          <w:p w14:paraId="4ABAC434" w14:textId="77777777" w:rsidR="009D21E5" w:rsidRDefault="009D21E5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</w:p>
        </w:tc>
      </w:tr>
      <w:tr w:rsidR="009D21E5" w14:paraId="520E56D8" w14:textId="77777777">
        <w:trPr>
          <w:cantSplit/>
          <w:trHeight w:val="65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57F89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CE8673C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ACD535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033C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129334A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14:paraId="64A171A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091F05B" w14:textId="77777777" w:rsidR="009D21E5" w:rsidRDefault="009D21E5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9BEA0FD" w14:textId="77777777" w:rsidR="009D21E5" w:rsidRDefault="000D7931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4132B9C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:rsidR="009D21E5" w14:paraId="3B53336F" w14:textId="77777777">
        <w:trPr>
          <w:cantSplit/>
          <w:trHeight w:val="655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B267BD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E6A3CC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CAB5FD0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14:paraId="4587722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832EF7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AD73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01BF5165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A23F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25F4127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5D1015D0" w14:textId="77777777">
        <w:trPr>
          <w:cantSplit/>
          <w:trHeight w:val="664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1E900FF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2D7D7A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D7A0C0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1E2C1C8C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4FDC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BCE2309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  居</w:t>
            </w:r>
          </w:p>
          <w:p w14:paraId="4E22E11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B23155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BF765FA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AE0DF54" w14:textId="77777777">
        <w:trPr>
          <w:cantSplit/>
          <w:trHeight w:val="80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D21BF4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联  系</w:t>
            </w:r>
          </w:p>
          <w:p w14:paraId="22B3E42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A449271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3B2F6E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子</w:t>
            </w:r>
          </w:p>
          <w:p w14:paraId="63B7E84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1576B4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1BC2B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38DB6DED" w14:textId="77777777">
        <w:trPr>
          <w:cantSplit/>
          <w:trHeight w:val="816"/>
        </w:trPr>
        <w:tc>
          <w:tcPr>
            <w:tcW w:w="943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FE45815" w14:textId="77777777" w:rsidR="009D21E5" w:rsidRDefault="000D7931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14:paraId="3613EACE" w14:textId="77777777" w:rsidR="009D21E5" w:rsidRDefault="009D21E5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3523BE1F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7418A92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686DDEA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04724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7A203E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7CD8D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9985A3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4CAF30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63D51C8" w14:textId="77777777">
        <w:trPr>
          <w:cantSplit/>
          <w:trHeight w:val="757"/>
        </w:trPr>
        <w:tc>
          <w:tcPr>
            <w:tcW w:w="943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4F104" w14:textId="77777777" w:rsidR="009D21E5" w:rsidRDefault="009D21E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F6F111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14:paraId="02EEF1F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C4CE4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02A027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6AE429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6A04F272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9771EA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现是否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为建投集团</w:t>
            </w:r>
          </w:p>
          <w:p w14:paraId="79E0B573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C9DFE7B" w14:textId="77777777" w:rsidR="009D21E5" w:rsidRDefault="000D7931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是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4387859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6DA2A2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4D38F2C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D5F832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D9F8EDF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D50082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CC5A59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6F4728" w14:textId="77777777" w:rsidR="009D21E5" w:rsidRDefault="009D21E5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909C28A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6790F63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373481BA" w14:textId="77777777">
        <w:trPr>
          <w:trHeight w:val="3182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54B88D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相</w:t>
            </w:r>
          </w:p>
          <w:p w14:paraId="7738B5B0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关</w:t>
            </w:r>
          </w:p>
          <w:p w14:paraId="559F112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5262EF72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3888CB2C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72E719E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6D947E6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78A816FF" w14:textId="77777777" w:rsidR="009D21E5" w:rsidRDefault="009D21E5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638729AC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5356A132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</w:p>
          <w:p w14:paraId="3D72E2B7" w14:textId="77777777" w:rsidR="009D21E5" w:rsidRDefault="000D7931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注：</w:t>
            </w:r>
          </w:p>
          <w:p w14:paraId="7B70615D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215439A7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:rsidR="009D21E5" w14:paraId="4CDA12E4" w14:textId="77777777">
        <w:trPr>
          <w:trHeight w:val="199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461900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 要</w:t>
            </w:r>
          </w:p>
          <w:p w14:paraId="5DDFB6CF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 作</w:t>
            </w:r>
          </w:p>
          <w:p w14:paraId="6A7501A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 绩及 个</w:t>
            </w:r>
          </w:p>
          <w:p w14:paraId="25CE724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 优</w:t>
            </w:r>
          </w:p>
          <w:p w14:paraId="7C0340F1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3DF695E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B58B7A1" w14:textId="77777777">
        <w:trPr>
          <w:trHeight w:val="1040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13833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近三</w:t>
            </w:r>
          </w:p>
          <w:p w14:paraId="389D3B95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  <w:p w14:paraId="030386D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</w:t>
            </w:r>
          </w:p>
          <w:p w14:paraId="3959ADEB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4071DDD9" w14:textId="77777777" w:rsidR="009D21E5" w:rsidRDefault="009D21E5">
            <w:pPr>
              <w:ind w:firstLineChars="1000" w:firstLine="2409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4"/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9" w:type="dxa"/>
        </w:tblCellMar>
        <w:tblLook w:val="04A0" w:firstRow="1" w:lastRow="0" w:firstColumn="1" w:lastColumn="0" w:noHBand="0" w:noVBand="1"/>
      </w:tblPr>
      <w:tblGrid>
        <w:gridCol w:w="9289"/>
        <w:gridCol w:w="7"/>
      </w:tblGrid>
      <w:tr w:rsidR="009D21E5" w14:paraId="482449B5" w14:textId="77777777">
        <w:trPr>
          <w:trHeight w:val="326"/>
        </w:trPr>
        <w:tc>
          <w:tcPr>
            <w:tcW w:w="929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4F81BD"/>
            <w:vAlign w:val="center"/>
          </w:tcPr>
          <w:p w14:paraId="4589879C" w14:textId="77777777" w:rsidR="009D21E5" w:rsidRDefault="000D7931">
            <w:pPr>
              <w:spacing w:line="264" w:lineRule="auto"/>
              <w:jc w:val="center"/>
              <w:rPr>
                <w:rFonts w:ascii="仿宋_GB2312" w:eastAsia="仿宋_GB2312" w:hAnsi="仿宋_GB2312" w:cs="仿宋_GB2312"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lastRenderedPageBreak/>
              <w:t>诚   信   声   明</w:t>
            </w:r>
          </w:p>
        </w:tc>
      </w:tr>
      <w:tr w:rsidR="009D21E5" w14:paraId="2265260B" w14:textId="77777777">
        <w:trPr>
          <w:trHeight w:val="266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/>
          </w:tcPr>
          <w:p w14:paraId="332C7D05" w14:textId="77777777" w:rsidR="009D21E5" w:rsidRDefault="000D7931">
            <w:pPr>
              <w:pStyle w:val="a3"/>
              <w:ind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和有效；对于自身情况，没有刻意隐瞒或遗漏任何影响招聘录用的重大事项。</w:t>
            </w:r>
          </w:p>
          <w:p w14:paraId="4CC5019B" w14:textId="77777777" w:rsidR="009D21E5" w:rsidRDefault="000D7931">
            <w:pPr>
              <w:pStyle w:val="2"/>
              <w:framePr w:hSpace="0" w:wrap="auto" w:vAnchor="margin" w:hAnchor="text" w:xAlign="left" w:yAlign="inline"/>
              <w:ind w:firstLineChars="200"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如果因本人提供的信息、文件和资料不实或不全，导致招聘单位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错误的判断，由此引发的一切后果，包括法律责任，完全由本人承担。</w:t>
            </w:r>
          </w:p>
          <w:p w14:paraId="3CDB7A84" w14:textId="77777777" w:rsidR="009D21E5" w:rsidRDefault="009D21E5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4AF7E04F" w14:textId="77777777" w:rsidR="009D21E5" w:rsidRDefault="000D7931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:rsidR="009D21E5" w14:paraId="435E487D" w14:textId="77777777">
        <w:trPr>
          <w:gridAfter w:val="1"/>
          <w:wAfter w:w="7" w:type="dxa"/>
          <w:trHeight w:val="656"/>
        </w:trPr>
        <w:tc>
          <w:tcPr>
            <w:tcW w:w="92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714AB1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建投集团官网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公众号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微信 </w:t>
            </w:r>
          </w:p>
          <w:p w14:paraId="1E4B21D9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130FC844" w14:textId="77777777" w:rsidR="009D21E5" w:rsidRDefault="000D7931">
      <w:pPr>
        <w:rPr>
          <w:b/>
          <w:bCs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sectPr w:rsidR="009D21E5">
      <w:headerReference w:type="default" r:id="rId8"/>
      <w:pgSz w:w="11907" w:h="16840"/>
      <w:pgMar w:top="1020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BCFC" w14:textId="77777777" w:rsidR="003F0E25" w:rsidRDefault="003F0E25">
      <w:r>
        <w:separator/>
      </w:r>
    </w:p>
  </w:endnote>
  <w:endnote w:type="continuationSeparator" w:id="0">
    <w:p w14:paraId="65B8EE34" w14:textId="77777777" w:rsidR="003F0E25" w:rsidRDefault="003F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1EE8" w14:textId="77777777" w:rsidR="003F0E25" w:rsidRDefault="003F0E25">
      <w:r>
        <w:separator/>
      </w:r>
    </w:p>
  </w:footnote>
  <w:footnote w:type="continuationSeparator" w:id="0">
    <w:p w14:paraId="4F100AA8" w14:textId="77777777" w:rsidR="003F0E25" w:rsidRDefault="003F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5F3D" w14:textId="77777777" w:rsidR="009D21E5" w:rsidRDefault="009D21E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4B"/>
    <w:rsid w:val="000D7931"/>
    <w:rsid w:val="00164306"/>
    <w:rsid w:val="0029228F"/>
    <w:rsid w:val="0035474B"/>
    <w:rsid w:val="003E0728"/>
    <w:rsid w:val="003F0E25"/>
    <w:rsid w:val="004A0F8E"/>
    <w:rsid w:val="0050557D"/>
    <w:rsid w:val="0054634E"/>
    <w:rsid w:val="00595737"/>
    <w:rsid w:val="006973E1"/>
    <w:rsid w:val="006B3D28"/>
    <w:rsid w:val="0077123B"/>
    <w:rsid w:val="009D21E5"/>
    <w:rsid w:val="00A86A0C"/>
    <w:rsid w:val="00BE2F37"/>
    <w:rsid w:val="00C72EC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D4808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3935FEC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CB871C"/>
  <w15:docId w15:val="{67A50094-BDD6-4799-B00A-F0BCA03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 姗姗</cp:lastModifiedBy>
  <cp:revision>9</cp:revision>
  <cp:lastPrinted>2021-01-18T03:13:00Z</cp:lastPrinted>
  <dcterms:created xsi:type="dcterms:W3CDTF">2017-10-23T07:51:00Z</dcterms:created>
  <dcterms:modified xsi:type="dcterms:W3CDTF">2021-08-13T11:13:00Z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